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EC" w:rsidRDefault="005A7CEC">
      <w:bookmarkStart w:id="0" w:name="_GoBack"/>
      <w:bookmarkEnd w:id="0"/>
    </w:p>
    <w:p w:rsidR="005A7CEC" w:rsidRDefault="00EB760B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</w:t>
      </w:r>
      <w:r w:rsidR="00FC086A">
        <w:rPr>
          <w:rFonts w:ascii="Times New Roman" w:hAnsi="Times New Roman"/>
          <w:b/>
          <w:bCs/>
          <w:sz w:val="28"/>
          <w:szCs w:val="28"/>
          <w:u w:val="single"/>
        </w:rPr>
        <w:t xml:space="preserve"> 1</w:t>
      </w:r>
      <w:r w:rsidR="008A682E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273405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BE669B">
        <w:rPr>
          <w:rFonts w:ascii="Times New Roman" w:hAnsi="Times New Roman"/>
          <w:b/>
          <w:bCs/>
          <w:sz w:val="28"/>
          <w:szCs w:val="28"/>
          <w:u w:val="single"/>
        </w:rPr>
        <w:t>/</w:t>
      </w:r>
      <w:r w:rsidR="005A7CEC">
        <w:rPr>
          <w:rFonts w:ascii="Times New Roman" w:hAnsi="Times New Roman"/>
          <w:b/>
          <w:bCs/>
          <w:sz w:val="28"/>
          <w:szCs w:val="28"/>
          <w:u w:val="single"/>
        </w:rPr>
        <w:t>17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C4F5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73405">
        <w:rPr>
          <w:rFonts w:ascii="Times New Roman" w:hAnsi="Times New Roman"/>
          <w:sz w:val="28"/>
          <w:szCs w:val="28"/>
        </w:rPr>
        <w:t>Eu</w:t>
      </w:r>
      <w:r>
        <w:rPr>
          <w:rFonts w:ascii="Times New Roman" w:hAnsi="Times New Roman"/>
          <w:sz w:val="28"/>
          <w:szCs w:val="28"/>
        </w:rPr>
        <w:t xml:space="preserve">, </w:t>
      </w:r>
      <w:r w:rsidR="00273405">
        <w:rPr>
          <w:rFonts w:ascii="Times New Roman" w:hAnsi="Times New Roman"/>
          <w:b/>
          <w:sz w:val="28"/>
          <w:szCs w:val="28"/>
        </w:rPr>
        <w:t>DOUGLAS DE FARIAS FREITAS</w:t>
      </w:r>
      <w:r w:rsidR="008A68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273405">
        <w:rPr>
          <w:rFonts w:ascii="Times New Roman" w:hAnsi="Times New Roman"/>
          <w:b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</w:t>
      </w:r>
      <w:r w:rsidR="00273405" w:rsidRPr="00273405">
        <w:rPr>
          <w:rFonts w:ascii="Times New Roman" w:hAnsi="Times New Roman"/>
          <w:b/>
          <w:sz w:val="28"/>
          <w:szCs w:val="28"/>
        </w:rPr>
        <w:t>Superintendente da empresa Telefônica Brasil S.A./Vivo S.A., em São Paulo</w:t>
      </w:r>
      <w:r w:rsidR="002734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solicitando-lhe a gentileza, no sentido de</w:t>
      </w:r>
      <w:r w:rsidR="0086595C">
        <w:rPr>
          <w:rFonts w:ascii="Times New Roman" w:hAnsi="Times New Roman"/>
          <w:sz w:val="28"/>
          <w:szCs w:val="28"/>
        </w:rPr>
        <w:t xml:space="preserve"> </w:t>
      </w:r>
      <w:r w:rsidR="00273405">
        <w:rPr>
          <w:rFonts w:ascii="Times New Roman" w:hAnsi="Times New Roman"/>
          <w:sz w:val="28"/>
          <w:szCs w:val="28"/>
        </w:rPr>
        <w:t xml:space="preserve">determinar a tomada das providências necessárias, objetivando a substituição de um poste da rede de telefonia existente na Estrada Municipal Guilherme </w:t>
      </w:r>
      <w:proofErr w:type="spellStart"/>
      <w:r w:rsidR="00273405">
        <w:rPr>
          <w:rFonts w:ascii="Times New Roman" w:hAnsi="Times New Roman"/>
          <w:sz w:val="28"/>
          <w:szCs w:val="28"/>
        </w:rPr>
        <w:t>Guerbas</w:t>
      </w:r>
      <w:proofErr w:type="spellEnd"/>
      <w:r w:rsidR="00273405">
        <w:rPr>
          <w:rFonts w:ascii="Times New Roman" w:hAnsi="Times New Roman"/>
          <w:sz w:val="28"/>
          <w:szCs w:val="28"/>
        </w:rPr>
        <w:t xml:space="preserve"> Neto, cuja via pública liga a cidade de Buritama aos Loteamentos Residenciais San Diego e Jardim Itaparica.</w:t>
      </w:r>
    </w:p>
    <w:p w:rsidR="00273405" w:rsidRPr="0086595C" w:rsidRDefault="00273405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F4EE4" w:rsidRPr="0086595C" w:rsidRDefault="00B10686" w:rsidP="00876D37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</w:t>
      </w:r>
      <w:r w:rsidR="0005737D" w:rsidRPr="0086595C">
        <w:rPr>
          <w:rFonts w:ascii="Times New Roman" w:hAnsi="Times New Roman"/>
          <w:sz w:val="28"/>
          <w:szCs w:val="28"/>
        </w:rPr>
        <w:t>Tal solicitação se justifica</w:t>
      </w:r>
      <w:r w:rsidR="003068FF" w:rsidRPr="0086595C">
        <w:rPr>
          <w:rFonts w:ascii="Times New Roman" w:hAnsi="Times New Roman"/>
          <w:sz w:val="28"/>
          <w:szCs w:val="28"/>
        </w:rPr>
        <w:t xml:space="preserve"> e se fundamenta, </w:t>
      </w:r>
      <w:r w:rsidR="00BC4F5C">
        <w:rPr>
          <w:rFonts w:ascii="Times New Roman" w:hAnsi="Times New Roman"/>
          <w:sz w:val="28"/>
          <w:szCs w:val="28"/>
        </w:rPr>
        <w:t>tendo em</w:t>
      </w:r>
      <w:r w:rsidR="00167EF1">
        <w:rPr>
          <w:rFonts w:ascii="Times New Roman" w:hAnsi="Times New Roman"/>
          <w:sz w:val="28"/>
          <w:szCs w:val="28"/>
        </w:rPr>
        <w:t xml:space="preserve"> </w:t>
      </w:r>
      <w:r w:rsidR="004B397D">
        <w:rPr>
          <w:rFonts w:ascii="Times New Roman" w:hAnsi="Times New Roman"/>
          <w:sz w:val="28"/>
          <w:szCs w:val="28"/>
        </w:rPr>
        <w:t xml:space="preserve">vista </w:t>
      </w:r>
      <w:r w:rsidR="00167EF1">
        <w:rPr>
          <w:rFonts w:ascii="Times New Roman" w:hAnsi="Times New Roman"/>
          <w:sz w:val="28"/>
          <w:szCs w:val="28"/>
        </w:rPr>
        <w:t>o recebimento de inúmer</w:t>
      </w:r>
      <w:r w:rsidR="00273405">
        <w:rPr>
          <w:rFonts w:ascii="Times New Roman" w:hAnsi="Times New Roman"/>
          <w:sz w:val="28"/>
          <w:szCs w:val="28"/>
        </w:rPr>
        <w:t xml:space="preserve">as reclamações de moradores de ambos os Loteamentos Residenciais nos cobrando providências junto à empresa responsável pela linha de telefonia, no sentido de determinar a substituição daquele poste, uma vez que o mesmo se encontra danificado e </w:t>
      </w:r>
      <w:r w:rsidR="00467EDF">
        <w:rPr>
          <w:rFonts w:ascii="Times New Roman" w:hAnsi="Times New Roman"/>
          <w:sz w:val="28"/>
          <w:szCs w:val="28"/>
        </w:rPr>
        <w:t xml:space="preserve">um pouco </w:t>
      </w:r>
      <w:r w:rsidR="00273405">
        <w:rPr>
          <w:rFonts w:ascii="Times New Roman" w:hAnsi="Times New Roman"/>
          <w:sz w:val="28"/>
          <w:szCs w:val="28"/>
        </w:rPr>
        <w:t>pendido para a via pública, sujeito a qualquer hora tombar e provocar acidentes</w:t>
      </w:r>
      <w:r w:rsidR="00467EDF">
        <w:rPr>
          <w:rFonts w:ascii="Times New Roman" w:hAnsi="Times New Roman"/>
          <w:sz w:val="28"/>
          <w:szCs w:val="28"/>
        </w:rPr>
        <w:t>. É uma justa e oportuna reivindicação dos muitos moradores daqueles Condomínios que, precavidos, cobram uma providência antes que o pior aconteça, um acidente. A solução, ou seja, a troca do referido poste</w:t>
      </w:r>
      <w:r w:rsidR="00D7373F">
        <w:rPr>
          <w:rFonts w:ascii="Times New Roman" w:hAnsi="Times New Roman"/>
          <w:sz w:val="28"/>
          <w:szCs w:val="28"/>
        </w:rPr>
        <w:t>,</w:t>
      </w:r>
      <w:r w:rsidR="00467EDF">
        <w:rPr>
          <w:rFonts w:ascii="Times New Roman" w:hAnsi="Times New Roman"/>
          <w:sz w:val="28"/>
          <w:szCs w:val="28"/>
        </w:rPr>
        <w:t xml:space="preserve"> está com a empresa responsável </w:t>
      </w:r>
      <w:r w:rsidR="00D7373F">
        <w:rPr>
          <w:rFonts w:ascii="Times New Roman" w:hAnsi="Times New Roman"/>
          <w:sz w:val="28"/>
          <w:szCs w:val="28"/>
        </w:rPr>
        <w:t xml:space="preserve">pela operação de telefonia </w:t>
      </w:r>
      <w:r w:rsidR="00467EDF">
        <w:rPr>
          <w:rFonts w:ascii="Times New Roman" w:hAnsi="Times New Roman"/>
          <w:sz w:val="28"/>
          <w:szCs w:val="28"/>
        </w:rPr>
        <w:t xml:space="preserve">Telefônica Brasil/Vivo. </w:t>
      </w:r>
    </w:p>
    <w:p w:rsidR="005A7CEC" w:rsidRDefault="005A7CEC" w:rsidP="003068F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4B397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de </w:t>
      </w:r>
      <w:r w:rsidR="00167EF1">
        <w:rPr>
          <w:rFonts w:ascii="Times New Roman" w:hAnsi="Times New Roman"/>
          <w:sz w:val="28"/>
          <w:szCs w:val="28"/>
        </w:rPr>
        <w:t>maio</w:t>
      </w:r>
      <w:r w:rsidR="00201865">
        <w:rPr>
          <w:rFonts w:ascii="Times New Roman" w:hAnsi="Times New Roman"/>
          <w:sz w:val="28"/>
          <w:szCs w:val="28"/>
        </w:rPr>
        <w:t xml:space="preserve"> de</w:t>
      </w:r>
      <w:r>
        <w:rPr>
          <w:rFonts w:ascii="Times New Roman" w:hAnsi="Times New Roman"/>
          <w:sz w:val="28"/>
          <w:szCs w:val="28"/>
        </w:rPr>
        <w:t xml:space="preserve"> 2017.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7F4EE4" w:rsidRPr="00074E4C" w:rsidRDefault="007F4EE4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73405" w:rsidRDefault="00273405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B760B" w:rsidRDefault="00273405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A682E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A682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DOUGLAS DE FARIAS FREITAS</w:t>
      </w:r>
    </w:p>
    <w:p w:rsidR="00273405" w:rsidRDefault="00273405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VEREADOR</w:t>
      </w:r>
    </w:p>
    <w:p w:rsidR="004B397D" w:rsidRDefault="004B397D" w:rsidP="00167EF1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sectPr w:rsidR="004B397D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EC"/>
    <w:rsid w:val="0005737D"/>
    <w:rsid w:val="00074E4C"/>
    <w:rsid w:val="00097C66"/>
    <w:rsid w:val="000D5BA4"/>
    <w:rsid w:val="000F5D05"/>
    <w:rsid w:val="00106DB4"/>
    <w:rsid w:val="00116656"/>
    <w:rsid w:val="00130B4F"/>
    <w:rsid w:val="00167EF1"/>
    <w:rsid w:val="00177766"/>
    <w:rsid w:val="001865D8"/>
    <w:rsid w:val="001A336E"/>
    <w:rsid w:val="001A5F92"/>
    <w:rsid w:val="001C03EC"/>
    <w:rsid w:val="001C7744"/>
    <w:rsid w:val="00201865"/>
    <w:rsid w:val="00262A17"/>
    <w:rsid w:val="00273405"/>
    <w:rsid w:val="002B23EF"/>
    <w:rsid w:val="002B6272"/>
    <w:rsid w:val="00300047"/>
    <w:rsid w:val="003068FF"/>
    <w:rsid w:val="00315EAA"/>
    <w:rsid w:val="00396391"/>
    <w:rsid w:val="003F718D"/>
    <w:rsid w:val="00401560"/>
    <w:rsid w:val="00467EDF"/>
    <w:rsid w:val="004B092B"/>
    <w:rsid w:val="004B2EDB"/>
    <w:rsid w:val="004B397D"/>
    <w:rsid w:val="004C1D25"/>
    <w:rsid w:val="00545CA4"/>
    <w:rsid w:val="00585A95"/>
    <w:rsid w:val="00591C76"/>
    <w:rsid w:val="005A50EE"/>
    <w:rsid w:val="005A7311"/>
    <w:rsid w:val="005A7CEC"/>
    <w:rsid w:val="005F4012"/>
    <w:rsid w:val="00631387"/>
    <w:rsid w:val="00636527"/>
    <w:rsid w:val="00670C7D"/>
    <w:rsid w:val="00674E7B"/>
    <w:rsid w:val="006B12F3"/>
    <w:rsid w:val="006D6537"/>
    <w:rsid w:val="006E2BEC"/>
    <w:rsid w:val="007156A9"/>
    <w:rsid w:val="00741FEA"/>
    <w:rsid w:val="007A2FB1"/>
    <w:rsid w:val="007F4EE4"/>
    <w:rsid w:val="0081073F"/>
    <w:rsid w:val="00812C52"/>
    <w:rsid w:val="0084026D"/>
    <w:rsid w:val="0086595C"/>
    <w:rsid w:val="00876714"/>
    <w:rsid w:val="00876D37"/>
    <w:rsid w:val="008923F8"/>
    <w:rsid w:val="00892864"/>
    <w:rsid w:val="008A1177"/>
    <w:rsid w:val="008A682E"/>
    <w:rsid w:val="008C0C73"/>
    <w:rsid w:val="008E037D"/>
    <w:rsid w:val="008F48A9"/>
    <w:rsid w:val="00990869"/>
    <w:rsid w:val="00992E0B"/>
    <w:rsid w:val="009E342E"/>
    <w:rsid w:val="00A159CD"/>
    <w:rsid w:val="00A75975"/>
    <w:rsid w:val="00AB05A1"/>
    <w:rsid w:val="00B10686"/>
    <w:rsid w:val="00B117AB"/>
    <w:rsid w:val="00B22DC3"/>
    <w:rsid w:val="00B27E57"/>
    <w:rsid w:val="00B85913"/>
    <w:rsid w:val="00BC4F5C"/>
    <w:rsid w:val="00BC5B2B"/>
    <w:rsid w:val="00BE669B"/>
    <w:rsid w:val="00BF2472"/>
    <w:rsid w:val="00BF3BAC"/>
    <w:rsid w:val="00C115B7"/>
    <w:rsid w:val="00C250DC"/>
    <w:rsid w:val="00C66380"/>
    <w:rsid w:val="00C80509"/>
    <w:rsid w:val="00C877AD"/>
    <w:rsid w:val="00CF1E3B"/>
    <w:rsid w:val="00D477EF"/>
    <w:rsid w:val="00D50F7F"/>
    <w:rsid w:val="00D55D20"/>
    <w:rsid w:val="00D7373F"/>
    <w:rsid w:val="00E102F5"/>
    <w:rsid w:val="00E1665E"/>
    <w:rsid w:val="00E30431"/>
    <w:rsid w:val="00E34F06"/>
    <w:rsid w:val="00E64175"/>
    <w:rsid w:val="00EB760B"/>
    <w:rsid w:val="00ED00F0"/>
    <w:rsid w:val="00ED5927"/>
    <w:rsid w:val="00F04BDB"/>
    <w:rsid w:val="00F93933"/>
    <w:rsid w:val="00FA3B15"/>
    <w:rsid w:val="00FC086A"/>
    <w:rsid w:val="00FC46CF"/>
    <w:rsid w:val="00FD7AED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F0A9B-C446-4D60-80F9-B7D1945E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CEC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2017-05-11T12:58:00Z</dcterms:created>
  <dcterms:modified xsi:type="dcterms:W3CDTF">2017-05-11T12:58:00Z</dcterms:modified>
</cp:coreProperties>
</file>